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743" w:tblpY="1618"/>
        <w:tblW w:w="15593" w:type="dxa"/>
        <w:tblLook w:val="04A0" w:firstRow="1" w:lastRow="0" w:firstColumn="1" w:lastColumn="0" w:noHBand="0" w:noVBand="1"/>
      </w:tblPr>
      <w:tblGrid>
        <w:gridCol w:w="2227"/>
        <w:gridCol w:w="2228"/>
        <w:gridCol w:w="2227"/>
        <w:gridCol w:w="2228"/>
        <w:gridCol w:w="2227"/>
        <w:gridCol w:w="2228"/>
        <w:gridCol w:w="2228"/>
      </w:tblGrid>
      <w:tr w:rsidR="002D68B3" w:rsidRPr="005F00ED" w:rsidTr="00025A01">
        <w:tc>
          <w:tcPr>
            <w:tcW w:w="2227" w:type="dxa"/>
          </w:tcPr>
          <w:p w:rsidR="002D68B3" w:rsidRPr="005C0B3B" w:rsidRDefault="002D68B3" w:rsidP="00025A01">
            <w:pPr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228" w:type="dxa"/>
          </w:tcPr>
          <w:p w:rsidR="002D68B3" w:rsidRPr="005C0B3B" w:rsidRDefault="002D68B3" w:rsidP="00025A0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5C0B3B">
              <w:rPr>
                <w:rFonts w:cstheme="minorHAnsi"/>
                <w:b/>
                <w:sz w:val="24"/>
                <w:szCs w:val="20"/>
              </w:rPr>
              <w:t>AUTUMN 1</w:t>
            </w:r>
          </w:p>
        </w:tc>
        <w:tc>
          <w:tcPr>
            <w:tcW w:w="2227" w:type="dxa"/>
          </w:tcPr>
          <w:p w:rsidR="002D68B3" w:rsidRPr="005C0B3B" w:rsidRDefault="002D68B3" w:rsidP="00025A0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5C0B3B">
              <w:rPr>
                <w:rFonts w:cstheme="minorHAnsi"/>
                <w:b/>
                <w:sz w:val="24"/>
                <w:szCs w:val="20"/>
              </w:rPr>
              <w:t>AUTUMN 2</w:t>
            </w:r>
          </w:p>
        </w:tc>
        <w:tc>
          <w:tcPr>
            <w:tcW w:w="2228" w:type="dxa"/>
          </w:tcPr>
          <w:p w:rsidR="002D68B3" w:rsidRPr="005C0B3B" w:rsidRDefault="002D68B3" w:rsidP="00025A0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5C0B3B">
              <w:rPr>
                <w:rFonts w:cstheme="minorHAnsi"/>
                <w:b/>
                <w:sz w:val="24"/>
                <w:szCs w:val="20"/>
              </w:rPr>
              <w:t>SPRING 1</w:t>
            </w:r>
          </w:p>
        </w:tc>
        <w:tc>
          <w:tcPr>
            <w:tcW w:w="2227" w:type="dxa"/>
          </w:tcPr>
          <w:p w:rsidR="002D68B3" w:rsidRPr="005C0B3B" w:rsidRDefault="002D68B3" w:rsidP="00025A0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5C0B3B">
              <w:rPr>
                <w:rFonts w:cstheme="minorHAnsi"/>
                <w:b/>
                <w:sz w:val="24"/>
                <w:szCs w:val="20"/>
              </w:rPr>
              <w:t>SPRING 2</w:t>
            </w:r>
          </w:p>
        </w:tc>
        <w:tc>
          <w:tcPr>
            <w:tcW w:w="2228" w:type="dxa"/>
          </w:tcPr>
          <w:p w:rsidR="002D68B3" w:rsidRPr="005C0B3B" w:rsidRDefault="002D68B3" w:rsidP="00025A0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5C0B3B">
              <w:rPr>
                <w:rFonts w:cstheme="minorHAnsi"/>
                <w:b/>
                <w:sz w:val="24"/>
                <w:szCs w:val="20"/>
              </w:rPr>
              <w:t>SUMMER 1</w:t>
            </w:r>
          </w:p>
        </w:tc>
        <w:tc>
          <w:tcPr>
            <w:tcW w:w="2228" w:type="dxa"/>
          </w:tcPr>
          <w:p w:rsidR="002D68B3" w:rsidRPr="005C0B3B" w:rsidRDefault="002D68B3" w:rsidP="00025A0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5C0B3B">
              <w:rPr>
                <w:rFonts w:cstheme="minorHAnsi"/>
                <w:b/>
                <w:sz w:val="24"/>
                <w:szCs w:val="20"/>
              </w:rPr>
              <w:t>SUMMER 2</w:t>
            </w:r>
          </w:p>
        </w:tc>
      </w:tr>
      <w:tr w:rsidR="002D68B3" w:rsidRPr="005F00ED" w:rsidTr="00025A01">
        <w:tc>
          <w:tcPr>
            <w:tcW w:w="2227" w:type="dxa"/>
          </w:tcPr>
          <w:p w:rsidR="002D68B3" w:rsidRPr="005C0B3B" w:rsidRDefault="002D68B3" w:rsidP="00025A0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5C0B3B">
              <w:rPr>
                <w:rFonts w:cstheme="minorHAnsi"/>
                <w:b/>
                <w:sz w:val="24"/>
                <w:szCs w:val="20"/>
              </w:rPr>
              <w:t>Reception</w:t>
            </w:r>
          </w:p>
        </w:tc>
        <w:tc>
          <w:tcPr>
            <w:tcW w:w="2228" w:type="dxa"/>
          </w:tcPr>
          <w:p w:rsidR="002D68B3" w:rsidRPr="005C0B3B" w:rsidRDefault="00FD2B7E" w:rsidP="00025A01">
            <w:pPr>
              <w:jc w:val="center"/>
              <w:rPr>
                <w:rFonts w:cstheme="minorHAnsi"/>
                <w:color w:val="00CC00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What do some religious people celebrate?</w:t>
            </w:r>
          </w:p>
        </w:tc>
        <w:tc>
          <w:tcPr>
            <w:tcW w:w="2227" w:type="dxa"/>
          </w:tcPr>
          <w:p w:rsidR="002D68B3" w:rsidRPr="005C0B3B" w:rsidRDefault="00FD2B7E" w:rsidP="00025A01">
            <w:pPr>
              <w:jc w:val="center"/>
              <w:rPr>
                <w:rFonts w:cstheme="minorHAnsi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How do Christians celebrate Jesus’ birthday?</w:t>
            </w:r>
          </w:p>
        </w:tc>
        <w:tc>
          <w:tcPr>
            <w:tcW w:w="2228" w:type="dxa"/>
          </w:tcPr>
          <w:p w:rsidR="002D68B3" w:rsidRPr="005C0B3B" w:rsidRDefault="00FD2B7E" w:rsidP="00025A01">
            <w:pPr>
              <w:jc w:val="center"/>
              <w:rPr>
                <w:rFonts w:cstheme="minorHAnsi"/>
                <w:color w:val="00B050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What natural things appear dead</w:t>
            </w:r>
            <w:r w:rsidR="00025A01" w:rsidRPr="005C0B3B">
              <w:rPr>
                <w:rFonts w:cstheme="minorHAnsi"/>
                <w:color w:val="00B050"/>
                <w:sz w:val="24"/>
                <w:szCs w:val="20"/>
              </w:rPr>
              <w:t xml:space="preserve"> but are really alive?</w:t>
            </w:r>
          </w:p>
          <w:p w:rsidR="002D68B3" w:rsidRPr="005C0B3B" w:rsidRDefault="002D68B3" w:rsidP="00025A01">
            <w:pPr>
              <w:jc w:val="center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227" w:type="dxa"/>
          </w:tcPr>
          <w:p w:rsidR="002D68B3" w:rsidRPr="005C0B3B" w:rsidRDefault="00025A01" w:rsidP="00025A01">
            <w:pPr>
              <w:jc w:val="center"/>
              <w:rPr>
                <w:rFonts w:cstheme="minorHAnsi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What things do Christians do and eat at Easter?</w:t>
            </w:r>
          </w:p>
        </w:tc>
        <w:tc>
          <w:tcPr>
            <w:tcW w:w="2228" w:type="dxa"/>
          </w:tcPr>
          <w:p w:rsidR="002D68B3" w:rsidRPr="005C0B3B" w:rsidRDefault="00025A01" w:rsidP="00025A01">
            <w:pPr>
              <w:jc w:val="center"/>
              <w:rPr>
                <w:rFonts w:cstheme="minorHAnsi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What places are special to me at home and school?</w:t>
            </w:r>
          </w:p>
        </w:tc>
        <w:tc>
          <w:tcPr>
            <w:tcW w:w="2228" w:type="dxa"/>
          </w:tcPr>
          <w:p w:rsidR="002D68B3" w:rsidRPr="005C0B3B" w:rsidRDefault="00025A01" w:rsidP="00025A01">
            <w:pPr>
              <w:jc w:val="center"/>
              <w:rPr>
                <w:rFonts w:cstheme="minorHAnsi"/>
                <w:color w:val="FF0000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What local place is special and holy to a religious family?</w:t>
            </w:r>
          </w:p>
          <w:p w:rsidR="00025A01" w:rsidRPr="005C0B3B" w:rsidRDefault="00025A01" w:rsidP="00025A01">
            <w:pPr>
              <w:jc w:val="center"/>
              <w:rPr>
                <w:rFonts w:cstheme="minorHAnsi"/>
                <w:color w:val="FF0000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Which people are important in our lives?</w:t>
            </w:r>
          </w:p>
        </w:tc>
      </w:tr>
      <w:tr w:rsidR="00025A01" w:rsidRPr="005F00ED" w:rsidTr="00BB57DC">
        <w:tc>
          <w:tcPr>
            <w:tcW w:w="2227" w:type="dxa"/>
          </w:tcPr>
          <w:p w:rsidR="00025A01" w:rsidRPr="005C0B3B" w:rsidRDefault="00025A01" w:rsidP="00025A0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5C0B3B">
              <w:rPr>
                <w:rFonts w:cstheme="minorHAnsi"/>
                <w:b/>
                <w:sz w:val="24"/>
                <w:szCs w:val="20"/>
              </w:rPr>
              <w:t>YEAR 1</w:t>
            </w:r>
          </w:p>
        </w:tc>
        <w:tc>
          <w:tcPr>
            <w:tcW w:w="2228" w:type="dxa"/>
          </w:tcPr>
          <w:p w:rsidR="00025A01" w:rsidRPr="005C0B3B" w:rsidRDefault="00025A01" w:rsidP="00025A01">
            <w:pPr>
              <w:jc w:val="center"/>
              <w:rPr>
                <w:rFonts w:cstheme="minorHAnsi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Which aspects of the natural world do some people and some religious people find wonderful?</w:t>
            </w:r>
          </w:p>
        </w:tc>
        <w:tc>
          <w:tcPr>
            <w:tcW w:w="2227" w:type="dxa"/>
          </w:tcPr>
          <w:p w:rsidR="00025A01" w:rsidRPr="005C0B3B" w:rsidRDefault="00025A01" w:rsidP="00025A01">
            <w:pPr>
              <w:jc w:val="center"/>
              <w:rPr>
                <w:rFonts w:cstheme="minorHAnsi"/>
                <w:color w:val="00B050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Why is light important in everyday life and for some religious groups?</w:t>
            </w:r>
          </w:p>
          <w:p w:rsidR="00025A01" w:rsidRPr="005C0B3B" w:rsidRDefault="002D5999" w:rsidP="002D5999">
            <w:pPr>
              <w:jc w:val="center"/>
              <w:rPr>
                <w:rFonts w:cstheme="minorHAnsi"/>
                <w:color w:val="FF0000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How and why is light used in the Christian celebration of Christmas?</w:t>
            </w:r>
          </w:p>
        </w:tc>
        <w:tc>
          <w:tcPr>
            <w:tcW w:w="2228" w:type="dxa"/>
          </w:tcPr>
          <w:p w:rsidR="00025A01" w:rsidRPr="005C0B3B" w:rsidRDefault="002D5999" w:rsidP="00025A01">
            <w:pPr>
              <w:jc w:val="center"/>
              <w:rPr>
                <w:rFonts w:cs="Calibri"/>
                <w:color w:val="00B050"/>
                <w:sz w:val="24"/>
                <w:szCs w:val="20"/>
              </w:rPr>
            </w:pPr>
            <w:r w:rsidRPr="005C0B3B">
              <w:rPr>
                <w:rFonts w:cs="Calibri"/>
                <w:color w:val="00B050"/>
                <w:sz w:val="24"/>
                <w:szCs w:val="20"/>
              </w:rPr>
              <w:t>What does belonging to a group mean?</w:t>
            </w:r>
          </w:p>
          <w:p w:rsidR="002D5999" w:rsidRPr="005C0B3B" w:rsidRDefault="002D5999" w:rsidP="00025A01">
            <w:pPr>
              <w:jc w:val="center"/>
              <w:rPr>
                <w:rFonts w:cstheme="minorHAnsi"/>
                <w:sz w:val="24"/>
                <w:szCs w:val="20"/>
              </w:rPr>
            </w:pPr>
            <w:r w:rsidRPr="005C0B3B">
              <w:rPr>
                <w:rFonts w:cs="Calibri"/>
                <w:color w:val="00B050"/>
                <w:sz w:val="24"/>
                <w:szCs w:val="20"/>
              </w:rPr>
              <w:t>What does it mean to belong to a Christian or other faith group?</w:t>
            </w:r>
          </w:p>
        </w:tc>
        <w:tc>
          <w:tcPr>
            <w:tcW w:w="2227" w:type="dxa"/>
          </w:tcPr>
          <w:p w:rsidR="002D5999" w:rsidRPr="005C0B3B" w:rsidRDefault="002D5999" w:rsidP="00025A01">
            <w:pPr>
              <w:jc w:val="center"/>
              <w:rPr>
                <w:rFonts w:cstheme="minorHAnsi"/>
                <w:color w:val="FF0000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What was important to Jesus?</w:t>
            </w:r>
          </w:p>
          <w:p w:rsidR="00025A01" w:rsidRPr="005C0B3B" w:rsidRDefault="002D5999" w:rsidP="002D5999">
            <w:pPr>
              <w:jc w:val="center"/>
              <w:rPr>
                <w:rFonts w:cstheme="minorHAnsi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What did Jesus give up for love?</w:t>
            </w:r>
          </w:p>
        </w:tc>
        <w:tc>
          <w:tcPr>
            <w:tcW w:w="2228" w:type="dxa"/>
          </w:tcPr>
          <w:p w:rsidR="00025A01" w:rsidRPr="005C0B3B" w:rsidRDefault="002D5999" w:rsidP="00025A01">
            <w:pPr>
              <w:jc w:val="center"/>
              <w:rPr>
                <w:rFonts w:cstheme="minorHAnsi"/>
                <w:color w:val="00B050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What books are special to children and other religious groups?</w:t>
            </w:r>
          </w:p>
          <w:p w:rsidR="002D5999" w:rsidRPr="005C0B3B" w:rsidRDefault="002D5999" w:rsidP="00025A01">
            <w:pPr>
              <w:jc w:val="center"/>
              <w:rPr>
                <w:rFonts w:cstheme="minorHAnsi"/>
                <w:color w:val="FF0000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Why is the Bible a holy and special book for Christians?</w:t>
            </w:r>
          </w:p>
        </w:tc>
        <w:tc>
          <w:tcPr>
            <w:tcW w:w="2228" w:type="dxa"/>
          </w:tcPr>
          <w:p w:rsidR="00025A01" w:rsidRPr="005C0B3B" w:rsidRDefault="002D5999" w:rsidP="00025A01">
            <w:pPr>
              <w:jc w:val="center"/>
              <w:rPr>
                <w:rFonts w:cstheme="minorHAnsi"/>
                <w:color w:val="FF0000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What stories are important to different religious groups?</w:t>
            </w:r>
          </w:p>
        </w:tc>
      </w:tr>
      <w:tr w:rsidR="002D68B3" w:rsidRPr="005F00ED" w:rsidTr="00025A01">
        <w:tc>
          <w:tcPr>
            <w:tcW w:w="2227" w:type="dxa"/>
          </w:tcPr>
          <w:p w:rsidR="002D68B3" w:rsidRPr="005C0B3B" w:rsidRDefault="002D68B3" w:rsidP="00025A0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5C0B3B">
              <w:rPr>
                <w:rFonts w:cstheme="minorHAnsi"/>
                <w:b/>
                <w:sz w:val="24"/>
                <w:szCs w:val="20"/>
              </w:rPr>
              <w:t>YEAR 2</w:t>
            </w:r>
          </w:p>
        </w:tc>
        <w:tc>
          <w:tcPr>
            <w:tcW w:w="2228" w:type="dxa"/>
          </w:tcPr>
          <w:p w:rsidR="002D68B3" w:rsidRPr="005C0B3B" w:rsidRDefault="00AD785F" w:rsidP="00025A01">
            <w:pPr>
              <w:jc w:val="center"/>
              <w:rPr>
                <w:rFonts w:cstheme="minorHAnsi"/>
                <w:color w:val="00B050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What signs and symbols do we see in everyday life and religions and what do they mean?</w:t>
            </w:r>
          </w:p>
        </w:tc>
        <w:tc>
          <w:tcPr>
            <w:tcW w:w="2227" w:type="dxa"/>
          </w:tcPr>
          <w:p w:rsidR="00E14C95" w:rsidRPr="005C0B3B" w:rsidRDefault="00AD785F" w:rsidP="00025A01">
            <w:pPr>
              <w:jc w:val="center"/>
              <w:rPr>
                <w:rFonts w:cstheme="minorHAnsi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Why do people give gifts at Christmas?</w:t>
            </w:r>
          </w:p>
          <w:p w:rsidR="002D68B3" w:rsidRPr="005C0B3B" w:rsidRDefault="002D68B3" w:rsidP="00025A01">
            <w:pPr>
              <w:jc w:val="center"/>
              <w:rPr>
                <w:rFonts w:cstheme="minorHAnsi"/>
                <w:color w:val="FF0000"/>
                <w:sz w:val="24"/>
                <w:szCs w:val="20"/>
              </w:rPr>
            </w:pPr>
          </w:p>
        </w:tc>
        <w:tc>
          <w:tcPr>
            <w:tcW w:w="2228" w:type="dxa"/>
          </w:tcPr>
          <w:p w:rsidR="002D68B3" w:rsidRPr="005C0B3B" w:rsidRDefault="002619BD" w:rsidP="00025A01">
            <w:pPr>
              <w:jc w:val="center"/>
              <w:rPr>
                <w:rFonts w:cstheme="minorHAnsi"/>
                <w:color w:val="00B050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Why do Christians go to church and what do they do there?</w:t>
            </w:r>
          </w:p>
        </w:tc>
        <w:tc>
          <w:tcPr>
            <w:tcW w:w="2227" w:type="dxa"/>
          </w:tcPr>
          <w:p w:rsidR="002D68B3" w:rsidRPr="005C0B3B" w:rsidRDefault="002619BD" w:rsidP="00025A01">
            <w:pPr>
              <w:jc w:val="center"/>
              <w:rPr>
                <w:rFonts w:cstheme="minorHAnsi"/>
                <w:color w:val="FF0000"/>
                <w:sz w:val="24"/>
                <w:szCs w:val="20"/>
              </w:rPr>
            </w:pPr>
            <w:r w:rsidRPr="005C0B3B">
              <w:rPr>
                <w:rFonts w:cstheme="minorHAnsi"/>
                <w:color w:val="FF0000"/>
                <w:sz w:val="24"/>
                <w:szCs w:val="20"/>
              </w:rPr>
              <w:t>W</w:t>
            </w:r>
            <w:r w:rsidR="001B5E45" w:rsidRPr="005C0B3B">
              <w:rPr>
                <w:rFonts w:cstheme="minorHAnsi"/>
                <w:color w:val="FF0000"/>
                <w:sz w:val="24"/>
                <w:szCs w:val="20"/>
              </w:rPr>
              <w:t>hy is Easter important for Christians?</w:t>
            </w:r>
          </w:p>
          <w:p w:rsidR="002D68B3" w:rsidRPr="005C0B3B" w:rsidRDefault="002D68B3" w:rsidP="00025A01">
            <w:pPr>
              <w:jc w:val="center"/>
              <w:rPr>
                <w:rFonts w:cstheme="minorHAnsi"/>
                <w:color w:val="FF0000"/>
                <w:sz w:val="24"/>
                <w:szCs w:val="20"/>
              </w:rPr>
            </w:pPr>
          </w:p>
        </w:tc>
        <w:tc>
          <w:tcPr>
            <w:tcW w:w="2228" w:type="dxa"/>
          </w:tcPr>
          <w:p w:rsidR="001B5E45" w:rsidRPr="005C0B3B" w:rsidRDefault="002619BD" w:rsidP="002619BD">
            <w:pPr>
              <w:jc w:val="center"/>
              <w:rPr>
                <w:rFonts w:cstheme="minorHAnsi"/>
                <w:color w:val="00B050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Who are the important people in the lives of religious groups/people?</w:t>
            </w:r>
          </w:p>
        </w:tc>
        <w:tc>
          <w:tcPr>
            <w:tcW w:w="2228" w:type="dxa"/>
          </w:tcPr>
          <w:p w:rsidR="002619BD" w:rsidRPr="005C0B3B" w:rsidRDefault="002619BD" w:rsidP="002619BD">
            <w:pPr>
              <w:jc w:val="center"/>
              <w:rPr>
                <w:rFonts w:cstheme="minorHAnsi"/>
                <w:color w:val="00B050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What are easy questions and why are some answers difficult? E.g.</w:t>
            </w:r>
          </w:p>
          <w:p w:rsidR="002619BD" w:rsidRPr="005C0B3B" w:rsidRDefault="002619BD" w:rsidP="002619BD">
            <w:pPr>
              <w:jc w:val="center"/>
              <w:rPr>
                <w:rFonts w:cstheme="minorHAnsi"/>
                <w:color w:val="00B050"/>
                <w:sz w:val="24"/>
                <w:szCs w:val="20"/>
              </w:rPr>
            </w:pPr>
            <w:r w:rsidRPr="005C0B3B">
              <w:rPr>
                <w:rFonts w:cstheme="minorHAnsi"/>
                <w:color w:val="00B050"/>
                <w:sz w:val="24"/>
                <w:szCs w:val="20"/>
              </w:rPr>
              <w:t>Who is God, What is good/bad?</w:t>
            </w:r>
          </w:p>
        </w:tc>
      </w:tr>
    </w:tbl>
    <w:p w:rsidR="00503DF1" w:rsidRDefault="00503DF1" w:rsidP="005F00ED">
      <w:pPr>
        <w:spacing w:after="0"/>
        <w:jc w:val="center"/>
        <w:rPr>
          <w:rFonts w:cstheme="minorHAnsi"/>
          <w:b/>
          <w:u w:val="single"/>
        </w:rPr>
      </w:pPr>
    </w:p>
    <w:p w:rsidR="005C0B3B" w:rsidRDefault="005C0B3B" w:rsidP="005F00ED">
      <w:pPr>
        <w:spacing w:after="0"/>
        <w:jc w:val="center"/>
        <w:rPr>
          <w:rFonts w:cstheme="minorHAnsi"/>
          <w:b/>
          <w:u w:val="single"/>
        </w:rPr>
      </w:pPr>
    </w:p>
    <w:p w:rsidR="005C0B3B" w:rsidRDefault="005C0B3B" w:rsidP="005F00ED">
      <w:pPr>
        <w:spacing w:after="0"/>
        <w:jc w:val="center"/>
        <w:rPr>
          <w:rFonts w:cstheme="minorHAnsi"/>
          <w:b/>
          <w:u w:val="single"/>
        </w:rPr>
      </w:pPr>
    </w:p>
    <w:p w:rsidR="005C0B3B" w:rsidRDefault="005C0B3B" w:rsidP="005F00ED">
      <w:pPr>
        <w:spacing w:after="0"/>
        <w:jc w:val="center"/>
        <w:rPr>
          <w:rFonts w:cstheme="minorHAnsi"/>
          <w:b/>
          <w:u w:val="single"/>
        </w:rPr>
      </w:pPr>
    </w:p>
    <w:p w:rsidR="005C0B3B" w:rsidRDefault="005C0B3B" w:rsidP="005C0B3B">
      <w:pPr>
        <w:spacing w:after="0"/>
        <w:rPr>
          <w:rFonts w:cstheme="minorHAnsi"/>
          <w:b/>
          <w:u w:val="single"/>
        </w:rPr>
      </w:pPr>
    </w:p>
    <w:p w:rsidR="005C0B3B" w:rsidRDefault="005C0B3B" w:rsidP="005F00ED">
      <w:pPr>
        <w:spacing w:after="0"/>
        <w:jc w:val="center"/>
        <w:rPr>
          <w:rFonts w:cstheme="minorHAnsi"/>
          <w:b/>
          <w:u w:val="single"/>
        </w:rPr>
      </w:pPr>
    </w:p>
    <w:p w:rsidR="005C0B3B" w:rsidRPr="00DD608E" w:rsidRDefault="005C0B3B" w:rsidP="005F00ED">
      <w:pPr>
        <w:spacing w:after="0"/>
        <w:jc w:val="center"/>
        <w:rPr>
          <w:rFonts w:cstheme="minorHAnsi"/>
          <w:b/>
          <w:u w:val="single"/>
        </w:rPr>
      </w:pP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227"/>
        <w:gridCol w:w="2228"/>
        <w:gridCol w:w="2227"/>
        <w:gridCol w:w="2228"/>
        <w:gridCol w:w="2227"/>
        <w:gridCol w:w="2228"/>
        <w:gridCol w:w="2228"/>
      </w:tblGrid>
      <w:tr w:rsidR="00503DF1" w:rsidRPr="005F00ED" w:rsidTr="00026224">
        <w:tc>
          <w:tcPr>
            <w:tcW w:w="2227" w:type="dxa"/>
          </w:tcPr>
          <w:p w:rsidR="00503DF1" w:rsidRPr="005C0B3B" w:rsidRDefault="00503DF1" w:rsidP="005F00ED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28" w:type="dxa"/>
          </w:tcPr>
          <w:p w:rsidR="00503DF1" w:rsidRPr="005C0B3B" w:rsidRDefault="00503DF1" w:rsidP="005F00ED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AUTUMN 1</w:t>
            </w:r>
          </w:p>
        </w:tc>
        <w:tc>
          <w:tcPr>
            <w:tcW w:w="2227" w:type="dxa"/>
          </w:tcPr>
          <w:p w:rsidR="00503DF1" w:rsidRPr="005C0B3B" w:rsidRDefault="00503DF1" w:rsidP="005F00ED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AUTUMN 2</w:t>
            </w:r>
          </w:p>
        </w:tc>
        <w:tc>
          <w:tcPr>
            <w:tcW w:w="2228" w:type="dxa"/>
          </w:tcPr>
          <w:p w:rsidR="00503DF1" w:rsidRPr="005C0B3B" w:rsidRDefault="00503DF1" w:rsidP="005F00ED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SPRING 1</w:t>
            </w:r>
          </w:p>
        </w:tc>
        <w:tc>
          <w:tcPr>
            <w:tcW w:w="2227" w:type="dxa"/>
          </w:tcPr>
          <w:p w:rsidR="00503DF1" w:rsidRPr="005C0B3B" w:rsidRDefault="00503DF1" w:rsidP="005F00ED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SPRING 2</w:t>
            </w:r>
          </w:p>
        </w:tc>
        <w:tc>
          <w:tcPr>
            <w:tcW w:w="2228" w:type="dxa"/>
          </w:tcPr>
          <w:p w:rsidR="00503DF1" w:rsidRPr="005C0B3B" w:rsidRDefault="00503DF1" w:rsidP="005F00ED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SUMMER 1</w:t>
            </w:r>
          </w:p>
        </w:tc>
        <w:tc>
          <w:tcPr>
            <w:tcW w:w="2228" w:type="dxa"/>
          </w:tcPr>
          <w:p w:rsidR="00503DF1" w:rsidRPr="005C0B3B" w:rsidRDefault="00503DF1" w:rsidP="005F00ED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SUMMER 2</w:t>
            </w:r>
          </w:p>
        </w:tc>
      </w:tr>
      <w:tr w:rsidR="00503DF1" w:rsidRPr="005F00ED" w:rsidTr="00026224">
        <w:tc>
          <w:tcPr>
            <w:tcW w:w="2227" w:type="dxa"/>
          </w:tcPr>
          <w:p w:rsidR="00503DF1" w:rsidRPr="005C0B3B" w:rsidRDefault="00D252F6" w:rsidP="00503DF1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YEAR 3</w:t>
            </w:r>
          </w:p>
          <w:p w:rsidR="00001F85" w:rsidRPr="005C0B3B" w:rsidRDefault="00001F85" w:rsidP="00503DF1">
            <w:pPr>
              <w:jc w:val="center"/>
              <w:rPr>
                <w:rFonts w:cstheme="minorHAnsi"/>
                <w:b/>
                <w:szCs w:val="20"/>
              </w:rPr>
            </w:pPr>
          </w:p>
          <w:p w:rsidR="00001F85" w:rsidRPr="005C0B3B" w:rsidRDefault="00001F85" w:rsidP="00503DF1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228" w:type="dxa"/>
          </w:tcPr>
          <w:p w:rsidR="00800D2B" w:rsidRPr="005C0B3B" w:rsidRDefault="002619BD" w:rsidP="001B5E45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What was Muhammad’s life like?</w:t>
            </w:r>
          </w:p>
        </w:tc>
        <w:tc>
          <w:tcPr>
            <w:tcW w:w="2227" w:type="dxa"/>
          </w:tcPr>
          <w:p w:rsidR="00DA6BBE" w:rsidRPr="005C0B3B" w:rsidRDefault="002619BD" w:rsidP="001B5E45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How can God be described?</w:t>
            </w:r>
          </w:p>
          <w:p w:rsidR="001B5E45" w:rsidRPr="005C0B3B" w:rsidRDefault="001B5E45" w:rsidP="001B5E45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 xml:space="preserve">and </w:t>
            </w:r>
          </w:p>
          <w:p w:rsidR="00800D2B" w:rsidRPr="005C0B3B" w:rsidRDefault="002619BD" w:rsidP="002619BD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What messages were sent at Christmas by angels?</w:t>
            </w:r>
          </w:p>
        </w:tc>
        <w:tc>
          <w:tcPr>
            <w:tcW w:w="2228" w:type="dxa"/>
          </w:tcPr>
          <w:p w:rsidR="002619BD" w:rsidRPr="005C0B3B" w:rsidRDefault="002619BD" w:rsidP="002619BD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What was Jesus’ life like?</w:t>
            </w:r>
          </w:p>
          <w:p w:rsidR="002619BD" w:rsidRPr="005C0B3B" w:rsidRDefault="002619BD" w:rsidP="002619BD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What stories did Jesus tell?</w:t>
            </w:r>
          </w:p>
          <w:p w:rsidR="002619BD" w:rsidRPr="005C0B3B" w:rsidRDefault="002619BD" w:rsidP="002619BD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What did Jesus do?</w:t>
            </w:r>
          </w:p>
          <w:p w:rsidR="00C60818" w:rsidRPr="005C0B3B" w:rsidRDefault="00C60818" w:rsidP="00DD608E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27" w:type="dxa"/>
          </w:tcPr>
          <w:p w:rsidR="00C60818" w:rsidRPr="005C0B3B" w:rsidRDefault="002619BD" w:rsidP="00C60818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How did Jesus overcome temptation?</w:t>
            </w:r>
          </w:p>
          <w:p w:rsidR="002619BD" w:rsidRPr="005C0B3B" w:rsidRDefault="002619BD" w:rsidP="00C60818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How do Christians celebrate Lent and Easter?</w:t>
            </w:r>
          </w:p>
        </w:tc>
        <w:tc>
          <w:tcPr>
            <w:tcW w:w="2228" w:type="dxa"/>
          </w:tcPr>
          <w:p w:rsidR="005F00ED" w:rsidRPr="005C0B3B" w:rsidRDefault="002619BD" w:rsidP="002619BD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What rules do Muslims follow?</w:t>
            </w:r>
          </w:p>
          <w:p w:rsidR="002619BD" w:rsidRPr="005C0B3B" w:rsidRDefault="002619BD" w:rsidP="002619BD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What rules do Christians follow?</w:t>
            </w:r>
          </w:p>
        </w:tc>
        <w:tc>
          <w:tcPr>
            <w:tcW w:w="2228" w:type="dxa"/>
          </w:tcPr>
          <w:p w:rsidR="00C60818" w:rsidRPr="005C0B3B" w:rsidRDefault="002619BD" w:rsidP="00115CC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 xml:space="preserve">What meaning and significance </w:t>
            </w:r>
            <w:r w:rsidR="005D611B" w:rsidRPr="005C0B3B">
              <w:rPr>
                <w:rFonts w:cstheme="minorHAnsi"/>
                <w:color w:val="00B050"/>
                <w:szCs w:val="20"/>
              </w:rPr>
              <w:t>are attached to special places and sacred spaces?</w:t>
            </w:r>
          </w:p>
        </w:tc>
      </w:tr>
      <w:tr w:rsidR="00503DF1" w:rsidRPr="005F00ED" w:rsidTr="00026224">
        <w:tc>
          <w:tcPr>
            <w:tcW w:w="2227" w:type="dxa"/>
          </w:tcPr>
          <w:p w:rsidR="00503DF1" w:rsidRPr="005C0B3B" w:rsidRDefault="00D252F6" w:rsidP="00503DF1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YEAR 4</w:t>
            </w:r>
          </w:p>
          <w:p w:rsidR="00001F85" w:rsidRPr="005C0B3B" w:rsidRDefault="00001F85" w:rsidP="00503DF1">
            <w:pPr>
              <w:jc w:val="center"/>
              <w:rPr>
                <w:rFonts w:cstheme="minorHAnsi"/>
                <w:b/>
                <w:szCs w:val="20"/>
              </w:rPr>
            </w:pPr>
          </w:p>
          <w:p w:rsidR="00001F85" w:rsidRPr="005C0B3B" w:rsidRDefault="00001F85" w:rsidP="00503DF1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228" w:type="dxa"/>
          </w:tcPr>
          <w:p w:rsidR="00503DF1" w:rsidRPr="005C0B3B" w:rsidRDefault="00026224" w:rsidP="00DD608E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What do Hindu’s teach their children about God?</w:t>
            </w:r>
          </w:p>
          <w:p w:rsidR="005F00ED" w:rsidRPr="005C0B3B" w:rsidRDefault="005F00ED" w:rsidP="00DD608E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27" w:type="dxa"/>
          </w:tcPr>
          <w:p w:rsidR="00503DF1" w:rsidRPr="005C0B3B" w:rsidRDefault="00026224" w:rsidP="00DD608E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What actions are symbolic in an act of worship in some Hindu homes?</w:t>
            </w:r>
          </w:p>
          <w:p w:rsidR="00026224" w:rsidRPr="005C0B3B" w:rsidRDefault="00026224" w:rsidP="00DD608E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 xml:space="preserve"> and</w:t>
            </w:r>
          </w:p>
          <w:p w:rsidR="00026224" w:rsidRPr="005C0B3B" w:rsidRDefault="00026224" w:rsidP="00DD608E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How are advent and Christmas celebrated around the world?</w:t>
            </w:r>
          </w:p>
        </w:tc>
        <w:tc>
          <w:tcPr>
            <w:tcW w:w="2228" w:type="dxa"/>
          </w:tcPr>
          <w:p w:rsidR="00503DF1" w:rsidRPr="005C0B3B" w:rsidRDefault="00026224" w:rsidP="00DD608E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Where do I belong?</w:t>
            </w:r>
          </w:p>
          <w:p w:rsidR="00026224" w:rsidRPr="005C0B3B" w:rsidRDefault="00026224" w:rsidP="00DD608E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How do Christians and Sikh communities welcome new babies?</w:t>
            </w:r>
          </w:p>
          <w:p w:rsidR="00026224" w:rsidRPr="005C0B3B" w:rsidRDefault="00026224" w:rsidP="00DD608E">
            <w:pPr>
              <w:jc w:val="center"/>
              <w:rPr>
                <w:rFonts w:cstheme="minorHAnsi"/>
                <w:color w:val="0070C0"/>
                <w:szCs w:val="20"/>
              </w:rPr>
            </w:pPr>
          </w:p>
        </w:tc>
        <w:tc>
          <w:tcPr>
            <w:tcW w:w="2227" w:type="dxa"/>
          </w:tcPr>
          <w:p w:rsidR="00026224" w:rsidRPr="005C0B3B" w:rsidRDefault="00026224" w:rsidP="0002622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How is food shared as park of Sikh and Christian worships?</w:t>
            </w:r>
          </w:p>
          <w:p w:rsidR="00503DF1" w:rsidRPr="005C0B3B" w:rsidRDefault="00026224" w:rsidP="00026224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How did Jesus share his Last Supper?</w:t>
            </w:r>
          </w:p>
        </w:tc>
        <w:tc>
          <w:tcPr>
            <w:tcW w:w="2228" w:type="dxa"/>
          </w:tcPr>
          <w:p w:rsidR="005F00ED" w:rsidRPr="005C0B3B" w:rsidRDefault="00026224" w:rsidP="0002622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What makes a special book a scared book?</w:t>
            </w:r>
          </w:p>
          <w:p w:rsidR="00026224" w:rsidRPr="005C0B3B" w:rsidRDefault="00026224" w:rsidP="00026224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Why is the Bible scared for Christians?</w:t>
            </w:r>
          </w:p>
        </w:tc>
        <w:tc>
          <w:tcPr>
            <w:tcW w:w="2228" w:type="dxa"/>
          </w:tcPr>
          <w:p w:rsidR="005F00ED" w:rsidRPr="005C0B3B" w:rsidRDefault="00B47376" w:rsidP="00B47376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What is the scared book for Sikhs and how is it handled?</w:t>
            </w:r>
          </w:p>
          <w:p w:rsidR="00B47376" w:rsidRPr="005C0B3B" w:rsidRDefault="00B47376" w:rsidP="00B47376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What are the sacred books for Hindus?</w:t>
            </w:r>
          </w:p>
          <w:p w:rsidR="00B47376" w:rsidRPr="005C0B3B" w:rsidRDefault="00B47376" w:rsidP="00B47376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What can we learn from Hindu stories?</w:t>
            </w:r>
          </w:p>
        </w:tc>
      </w:tr>
      <w:tr w:rsidR="005C0B3B" w:rsidRPr="005F00ED" w:rsidTr="00026224">
        <w:tc>
          <w:tcPr>
            <w:tcW w:w="2227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YEAR 5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b/>
                <w:szCs w:val="20"/>
              </w:rPr>
            </w:pPr>
          </w:p>
          <w:p w:rsidR="005C0B3B" w:rsidRPr="005C0B3B" w:rsidRDefault="005C0B3B" w:rsidP="006549F4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228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What rules do I follow?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How do Jewish rules of living affect every day Jewish lives?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27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How does light make people feel and what does light signify for me?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How is light symbolic in some religious celebrations?</w:t>
            </w:r>
          </w:p>
        </w:tc>
        <w:tc>
          <w:tcPr>
            <w:tcW w:w="2228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Who are key figures in the Jewish religion?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What happens at the Jewish celebration of Passover?</w:t>
            </w:r>
          </w:p>
        </w:tc>
        <w:tc>
          <w:tcPr>
            <w:tcW w:w="2227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What happened to Jesus over the course of Holy Week?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What themes do Passover and Easter have in common?</w:t>
            </w:r>
          </w:p>
        </w:tc>
        <w:tc>
          <w:tcPr>
            <w:tcW w:w="2228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What sort of person is a religious leader?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Which are the important Jewish and Christian groups in your area?</w:t>
            </w:r>
          </w:p>
        </w:tc>
        <w:tc>
          <w:tcPr>
            <w:tcW w:w="2228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To which questions do religions provide answers?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How do Jews celebrate creation?</w:t>
            </w:r>
          </w:p>
        </w:tc>
      </w:tr>
      <w:tr w:rsidR="005C0B3B" w:rsidRPr="005F00ED" w:rsidTr="00026224">
        <w:tc>
          <w:tcPr>
            <w:tcW w:w="2227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b/>
                <w:szCs w:val="20"/>
              </w:rPr>
            </w:pPr>
            <w:r w:rsidRPr="005C0B3B">
              <w:rPr>
                <w:rFonts w:cstheme="minorHAnsi"/>
                <w:b/>
                <w:szCs w:val="20"/>
              </w:rPr>
              <w:t>YEAR 6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b/>
                <w:szCs w:val="20"/>
              </w:rPr>
            </w:pPr>
          </w:p>
          <w:p w:rsidR="005C0B3B" w:rsidRPr="005C0B3B" w:rsidRDefault="005C0B3B" w:rsidP="006549F4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228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How do Christian and Buddhists live their lives?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0070C0"/>
                <w:szCs w:val="20"/>
              </w:rPr>
            </w:pPr>
            <w:r w:rsidRPr="005C0B3B">
              <w:rPr>
                <w:rFonts w:cstheme="minorHAnsi"/>
                <w:color w:val="0070C0"/>
                <w:szCs w:val="20"/>
              </w:rPr>
              <w:t>What is important about The Buddha?</w:t>
            </w:r>
          </w:p>
        </w:tc>
        <w:tc>
          <w:tcPr>
            <w:tcW w:w="2227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How do Buddhists try to follow the Buddha’s example?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What is the difference between the sacred and secular Christmas?</w:t>
            </w:r>
          </w:p>
        </w:tc>
        <w:tc>
          <w:tcPr>
            <w:tcW w:w="2228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How do Christians and Buddhists express their faith in art, drama and song?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27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How is the life of Jesus relevant today?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Why do Christians remember Jesus particularly at Easter?</w:t>
            </w:r>
          </w:p>
        </w:tc>
        <w:tc>
          <w:tcPr>
            <w:tcW w:w="2228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What might God be like?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FF0000"/>
                <w:szCs w:val="20"/>
              </w:rPr>
              <w:t>What do Christians believe about God?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How do humans exercise responsibility for the environment?</w:t>
            </w:r>
          </w:p>
        </w:tc>
        <w:tc>
          <w:tcPr>
            <w:tcW w:w="2228" w:type="dxa"/>
          </w:tcPr>
          <w:p w:rsidR="005C0B3B" w:rsidRPr="005C0B3B" w:rsidRDefault="005C0B3B" w:rsidP="006549F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Can desire cause suffering?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00B05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Why is there suffering in the world?</w:t>
            </w:r>
          </w:p>
          <w:p w:rsidR="005C0B3B" w:rsidRPr="005C0B3B" w:rsidRDefault="005C0B3B" w:rsidP="006549F4">
            <w:pPr>
              <w:jc w:val="center"/>
              <w:rPr>
                <w:rFonts w:cstheme="minorHAnsi"/>
                <w:color w:val="FF0000"/>
                <w:szCs w:val="20"/>
              </w:rPr>
            </w:pPr>
            <w:r w:rsidRPr="005C0B3B">
              <w:rPr>
                <w:rFonts w:cstheme="minorHAnsi"/>
                <w:color w:val="00B050"/>
                <w:szCs w:val="20"/>
              </w:rPr>
              <w:t>How do you overcome evil and promote goodness?</w:t>
            </w:r>
          </w:p>
        </w:tc>
      </w:tr>
    </w:tbl>
    <w:p w:rsidR="00026224" w:rsidRPr="00DD608E" w:rsidRDefault="00026224" w:rsidP="005C0B3B">
      <w:pPr>
        <w:spacing w:after="0"/>
        <w:rPr>
          <w:rFonts w:cstheme="minorHAnsi"/>
          <w:b/>
          <w:u w:val="single"/>
        </w:rPr>
      </w:pPr>
    </w:p>
    <w:p w:rsidR="001311B5" w:rsidRPr="005F00ED" w:rsidRDefault="001311B5" w:rsidP="00A320B6">
      <w:pPr>
        <w:rPr>
          <w:rFonts w:cstheme="minorHAnsi"/>
          <w:b/>
          <w:sz w:val="20"/>
          <w:szCs w:val="20"/>
          <w:u w:val="single"/>
        </w:rPr>
      </w:pPr>
    </w:p>
    <w:sectPr w:rsidR="001311B5" w:rsidRPr="005F00ED" w:rsidSect="00503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7E" w:rsidRDefault="009E467E" w:rsidP="00503DF1">
      <w:pPr>
        <w:spacing w:after="0" w:line="240" w:lineRule="auto"/>
      </w:pPr>
      <w:r>
        <w:separator/>
      </w:r>
    </w:p>
  </w:endnote>
  <w:endnote w:type="continuationSeparator" w:id="0">
    <w:p w:rsidR="009E467E" w:rsidRDefault="009E467E" w:rsidP="0050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B3B" w:rsidRDefault="005C0B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B3B" w:rsidRDefault="005C0B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B3B" w:rsidRDefault="005C0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7E" w:rsidRDefault="009E467E" w:rsidP="00503DF1">
      <w:pPr>
        <w:spacing w:after="0" w:line="240" w:lineRule="auto"/>
      </w:pPr>
      <w:r>
        <w:separator/>
      </w:r>
    </w:p>
  </w:footnote>
  <w:footnote w:type="continuationSeparator" w:id="0">
    <w:p w:rsidR="009E467E" w:rsidRDefault="009E467E" w:rsidP="0050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B3B" w:rsidRDefault="005C0B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7E" w:rsidRPr="005C0B3B" w:rsidRDefault="009E467E" w:rsidP="00503DF1">
    <w:pPr>
      <w:pStyle w:val="Header"/>
      <w:jc w:val="center"/>
      <w:rPr>
        <w:color w:val="00B050"/>
        <w:sz w:val="24"/>
      </w:rPr>
    </w:pPr>
    <w:r w:rsidRPr="005C0B3B">
      <w:rPr>
        <w:sz w:val="24"/>
      </w:rPr>
      <w:t xml:space="preserve">Key: </w:t>
    </w:r>
    <w:r w:rsidRPr="005C0B3B">
      <w:rPr>
        <w:color w:val="FF0000"/>
        <w:sz w:val="24"/>
      </w:rPr>
      <w:t xml:space="preserve">Red = Anglican Tradition     </w:t>
    </w:r>
    <w:r w:rsidRPr="005C0B3B">
      <w:rPr>
        <w:color w:val="0070C0"/>
        <w:sz w:val="24"/>
      </w:rPr>
      <w:t xml:space="preserve">Blue = World Religion     </w:t>
    </w:r>
    <w:r w:rsidRPr="005C0B3B">
      <w:rPr>
        <w:color w:val="00B050"/>
        <w:sz w:val="24"/>
      </w:rPr>
      <w:t>Green = Generic (not specific to any one religion</w:t>
    </w:r>
    <w:r w:rsidR="005C0B3B" w:rsidRPr="005C0B3B">
      <w:rPr>
        <w:color w:val="00B050"/>
        <w:sz w:val="24"/>
      </w:rPr>
      <w:t xml:space="preserve"> but Christianity is always focused on</w:t>
    </w:r>
    <w:r w:rsidRPr="005C0B3B">
      <w:rPr>
        <w:color w:val="00B050"/>
        <w:sz w:val="24"/>
      </w:rPr>
      <w:t>)</w:t>
    </w:r>
  </w:p>
  <w:p w:rsidR="009E467E" w:rsidRPr="005C0B3B" w:rsidRDefault="009E467E" w:rsidP="00A320B6">
    <w:pPr>
      <w:spacing w:after="0" w:line="240" w:lineRule="auto"/>
      <w:jc w:val="center"/>
      <w:rPr>
        <w:rFonts w:cstheme="minorHAnsi"/>
        <w:b/>
        <w:sz w:val="24"/>
        <w:u w:val="single"/>
      </w:rPr>
    </w:pPr>
    <w:r w:rsidRPr="005C0B3B">
      <w:rPr>
        <w:rFonts w:cstheme="minorHAnsi"/>
        <w:b/>
        <w:szCs w:val="20"/>
        <w:u w:val="single"/>
      </w:rPr>
      <w:t>Religious Educ</w:t>
    </w:r>
    <w:r w:rsidRPr="005C0B3B">
      <w:rPr>
        <w:rFonts w:cstheme="minorHAnsi"/>
        <w:b/>
        <w:sz w:val="24"/>
        <w:u w:val="single"/>
      </w:rPr>
      <w:t>ation Long-Term Planning Scheme of Work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B3B" w:rsidRDefault="005C0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F1"/>
    <w:rsid w:val="00001F85"/>
    <w:rsid w:val="00025A01"/>
    <w:rsid w:val="00026224"/>
    <w:rsid w:val="00115CC4"/>
    <w:rsid w:val="001311B5"/>
    <w:rsid w:val="001407EE"/>
    <w:rsid w:val="001B5E45"/>
    <w:rsid w:val="001E70E4"/>
    <w:rsid w:val="002257EC"/>
    <w:rsid w:val="002459A3"/>
    <w:rsid w:val="002619BD"/>
    <w:rsid w:val="002D5999"/>
    <w:rsid w:val="002D68B3"/>
    <w:rsid w:val="002F2F58"/>
    <w:rsid w:val="002F4C4D"/>
    <w:rsid w:val="00304454"/>
    <w:rsid w:val="0032462B"/>
    <w:rsid w:val="00363C85"/>
    <w:rsid w:val="003B5BAA"/>
    <w:rsid w:val="003E099C"/>
    <w:rsid w:val="00422EDE"/>
    <w:rsid w:val="004B2E80"/>
    <w:rsid w:val="00503DF1"/>
    <w:rsid w:val="005C0B3B"/>
    <w:rsid w:val="005D611B"/>
    <w:rsid w:val="005F00ED"/>
    <w:rsid w:val="00635B09"/>
    <w:rsid w:val="006750A6"/>
    <w:rsid w:val="00722067"/>
    <w:rsid w:val="00743155"/>
    <w:rsid w:val="00756CC5"/>
    <w:rsid w:val="007A7F11"/>
    <w:rsid w:val="00800D2B"/>
    <w:rsid w:val="00826647"/>
    <w:rsid w:val="008A1073"/>
    <w:rsid w:val="008A3660"/>
    <w:rsid w:val="009B38F3"/>
    <w:rsid w:val="009E467E"/>
    <w:rsid w:val="00A320B6"/>
    <w:rsid w:val="00A401AB"/>
    <w:rsid w:val="00AC2A9F"/>
    <w:rsid w:val="00AD785F"/>
    <w:rsid w:val="00B47376"/>
    <w:rsid w:val="00BC6AB4"/>
    <w:rsid w:val="00BD341B"/>
    <w:rsid w:val="00BE63B1"/>
    <w:rsid w:val="00C50CA4"/>
    <w:rsid w:val="00C543EB"/>
    <w:rsid w:val="00C56341"/>
    <w:rsid w:val="00C60818"/>
    <w:rsid w:val="00D252F6"/>
    <w:rsid w:val="00DA6BBE"/>
    <w:rsid w:val="00DC31F9"/>
    <w:rsid w:val="00DD608E"/>
    <w:rsid w:val="00E14C95"/>
    <w:rsid w:val="00E939D3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F1"/>
  </w:style>
  <w:style w:type="paragraph" w:styleId="Footer">
    <w:name w:val="footer"/>
    <w:basedOn w:val="Normal"/>
    <w:link w:val="FooterChar"/>
    <w:uiPriority w:val="99"/>
    <w:unhideWhenUsed/>
    <w:rsid w:val="0050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F1"/>
  </w:style>
  <w:style w:type="paragraph" w:styleId="Footer">
    <w:name w:val="footer"/>
    <w:basedOn w:val="Normal"/>
    <w:link w:val="FooterChar"/>
    <w:uiPriority w:val="99"/>
    <w:unhideWhenUsed/>
    <w:rsid w:val="0050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Julie-Ann Dell</dc:creator>
  <cp:lastModifiedBy>Julie-Ann Dell</cp:lastModifiedBy>
  <cp:revision>5</cp:revision>
  <cp:lastPrinted>2015-07-02T12:15:00Z</cp:lastPrinted>
  <dcterms:created xsi:type="dcterms:W3CDTF">2020-01-14T10:34:00Z</dcterms:created>
  <dcterms:modified xsi:type="dcterms:W3CDTF">2020-01-14T10:51:00Z</dcterms:modified>
</cp:coreProperties>
</file>