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55C" w:rsidRPr="00E86F0C" w:rsidRDefault="00EF055C">
      <w:pPr>
        <w:rPr>
          <w:rFonts w:ascii="Arial" w:eastAsia="Arial" w:hAnsi="Arial" w:cs="Arial"/>
          <w:b/>
          <w:color w:val="363636"/>
          <w:sz w:val="20"/>
          <w:szCs w:val="20"/>
          <w:u w:val="single"/>
        </w:rPr>
      </w:pPr>
    </w:p>
    <w:p w:rsidR="00E86F0C" w:rsidRPr="00E86F0C" w:rsidRDefault="00E86F0C" w:rsidP="00E86F0C">
      <w:pPr>
        <w:rPr>
          <w:rFonts w:ascii="Arial" w:hAnsi="Arial" w:cs="Arial"/>
          <w:b/>
          <w:sz w:val="20"/>
          <w:szCs w:val="20"/>
          <w:u w:val="single"/>
        </w:rPr>
      </w:pPr>
      <w:r w:rsidRPr="00E86F0C">
        <w:rPr>
          <w:rFonts w:ascii="Arial" w:eastAsia="Arial" w:hAnsi="Arial" w:cs="Arial"/>
          <w:b/>
          <w:color w:val="363636"/>
          <w:sz w:val="20"/>
          <w:szCs w:val="20"/>
          <w:u w:val="single"/>
        </w:rPr>
        <w:t xml:space="preserve">E4S KS1 </w:t>
      </w:r>
      <w:r w:rsidR="00BB1AC6">
        <w:rPr>
          <w:rFonts w:ascii="Arial" w:hAnsi="Arial" w:cs="Arial"/>
          <w:b/>
          <w:sz w:val="20"/>
          <w:szCs w:val="20"/>
          <w:u w:val="single"/>
        </w:rPr>
        <w:t>Being Safe -</w:t>
      </w:r>
      <w:r w:rsidR="001C6E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D0FCB">
        <w:rPr>
          <w:rFonts w:ascii="Arial" w:hAnsi="Arial" w:cs="Arial"/>
          <w:b/>
          <w:sz w:val="20"/>
          <w:szCs w:val="20"/>
          <w:u w:val="single"/>
        </w:rPr>
        <w:t>Worries and asking for help</w:t>
      </w:r>
    </w:p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RSE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Being Safe</w:t>
            </w:r>
          </w:p>
        </w:tc>
      </w:tr>
      <w:tr w:rsidR="00EF055C" w:rsidTr="00E86F0C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ED0FCB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Worries and asking for help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D95703" w:rsidRDefault="00D95703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ED0FCB" w:rsidRPr="00ED0FCB" w:rsidRDefault="00ED0FCB" w:rsidP="00ED0FC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D0FCB">
              <w:rPr>
                <w:rFonts w:ascii="Arial" w:eastAsia="Times New Roman" w:hAnsi="Arial" w:cs="Arial"/>
                <w:sz w:val="20"/>
                <w:szCs w:val="20"/>
              </w:rPr>
              <w:t>How does it feel in our bodies when someone makes us feel safe?</w:t>
            </w:r>
          </w:p>
          <w:p w:rsidR="00ED0FCB" w:rsidRPr="00ED0FCB" w:rsidRDefault="00ED0FCB" w:rsidP="00ED0FC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D0FCB">
              <w:rPr>
                <w:rFonts w:ascii="Arial" w:eastAsia="Times New Roman" w:hAnsi="Arial" w:cs="Arial"/>
                <w:sz w:val="20"/>
                <w:szCs w:val="20"/>
              </w:rPr>
              <w:t xml:space="preserve">How do our bodies react when we don’t want to be touched? </w:t>
            </w:r>
          </w:p>
          <w:p w:rsidR="00ED0FCB" w:rsidRPr="00ED0FCB" w:rsidRDefault="00ED0FCB" w:rsidP="00ED0FC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D0FCB">
              <w:rPr>
                <w:rFonts w:ascii="Arial" w:eastAsia="Times New Roman" w:hAnsi="Arial" w:cs="Arial"/>
                <w:sz w:val="20"/>
                <w:szCs w:val="20"/>
              </w:rPr>
              <w:t xml:space="preserve">Who should we tell if we feel uncomfortable, worried or confused </w:t>
            </w:r>
          </w:p>
          <w:p w:rsidR="00ED0FCB" w:rsidRPr="00ED0FCB" w:rsidRDefault="00ED0FCB" w:rsidP="00ED0FC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D0FCB">
              <w:rPr>
                <w:rFonts w:ascii="Arial" w:eastAsia="Times New Roman" w:hAnsi="Arial" w:cs="Arial"/>
                <w:sz w:val="20"/>
                <w:szCs w:val="20"/>
              </w:rPr>
              <w:t xml:space="preserve">Who looks after us? </w:t>
            </w:r>
          </w:p>
          <w:p w:rsidR="00ED0FCB" w:rsidRPr="00ED0FCB" w:rsidRDefault="00ED0FCB" w:rsidP="00ED0FC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D0FCB">
              <w:rPr>
                <w:rFonts w:ascii="Arial" w:eastAsia="Times New Roman" w:hAnsi="Arial" w:cs="Arial"/>
                <w:sz w:val="20"/>
                <w:szCs w:val="20"/>
              </w:rPr>
              <w:t xml:space="preserve">Who helps us to keep safe? </w:t>
            </w:r>
          </w:p>
          <w:p w:rsidR="00ED0FCB" w:rsidRPr="00ED0FCB" w:rsidRDefault="00ED0FCB" w:rsidP="00ED0FC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D0FCB">
              <w:rPr>
                <w:rFonts w:ascii="Arial" w:eastAsia="Times New Roman" w:hAnsi="Arial" w:cs="Arial"/>
                <w:sz w:val="20"/>
                <w:szCs w:val="20"/>
              </w:rPr>
              <w:t xml:space="preserve">Who and what can help us when we feel worried or unsafe? </w:t>
            </w:r>
          </w:p>
          <w:p w:rsidR="00ED0FCB" w:rsidRPr="00ED0FCB" w:rsidRDefault="00ED0FCB" w:rsidP="00ED0FC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D0FCB">
              <w:rPr>
                <w:rFonts w:ascii="Arial" w:eastAsia="Times New Roman" w:hAnsi="Arial" w:cs="Arial"/>
                <w:sz w:val="20"/>
                <w:szCs w:val="20"/>
              </w:rPr>
              <w:t xml:space="preserve">Who helps me? </w:t>
            </w:r>
          </w:p>
          <w:p w:rsidR="00ED0FCB" w:rsidRPr="00ED0FCB" w:rsidRDefault="00ED0FCB" w:rsidP="00ED0FC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D0FCB">
              <w:rPr>
                <w:rFonts w:ascii="Arial" w:eastAsia="Times New Roman" w:hAnsi="Arial" w:cs="Arial"/>
                <w:sz w:val="20"/>
                <w:szCs w:val="20"/>
              </w:rPr>
              <w:t xml:space="preserve">How do we know whom to ask for help? </w:t>
            </w:r>
          </w:p>
          <w:p w:rsidR="00EF055C" w:rsidRPr="00E86F0C" w:rsidRDefault="00EF055C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9A735B" w:rsidRPr="009A735B" w:rsidRDefault="009A735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A735B">
              <w:rPr>
                <w:rFonts w:ascii="Arial" w:eastAsia="Arial" w:hAnsi="Arial" w:cs="Arial"/>
                <w:color w:val="363636"/>
                <w:sz w:val="20"/>
                <w:szCs w:val="20"/>
              </w:rPr>
              <w:t>When do you feel safe?</w:t>
            </w:r>
          </w:p>
          <w:p w:rsidR="009A735B" w:rsidRPr="009A735B" w:rsidRDefault="009A735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A735B">
              <w:rPr>
                <w:rFonts w:ascii="Arial" w:eastAsia="Arial" w:hAnsi="Arial" w:cs="Arial"/>
                <w:color w:val="363636"/>
                <w:sz w:val="20"/>
                <w:szCs w:val="20"/>
              </w:rPr>
              <w:t>Where do you feel safe?</w:t>
            </w:r>
          </w:p>
          <w:p w:rsidR="00E86F0C" w:rsidRDefault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A735B">
              <w:rPr>
                <w:rFonts w:ascii="Arial" w:eastAsia="Arial" w:hAnsi="Arial" w:cs="Arial"/>
                <w:color w:val="363636"/>
                <w:sz w:val="20"/>
                <w:szCs w:val="20"/>
              </w:rPr>
              <w:t>What makes you feel safe?</w:t>
            </w:r>
          </w:p>
          <w:p w:rsidR="009A735B" w:rsidRPr="009A735B" w:rsidRDefault="009A735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keeps you safe?</w:t>
            </w:r>
          </w:p>
          <w:p w:rsidR="009A735B" w:rsidRPr="009A735B" w:rsidRDefault="009A735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A735B">
              <w:rPr>
                <w:rFonts w:ascii="Arial" w:eastAsia="Arial" w:hAnsi="Arial" w:cs="Arial"/>
                <w:color w:val="363636"/>
                <w:sz w:val="20"/>
                <w:szCs w:val="20"/>
              </w:rPr>
              <w:t>Who are your trusted adults?</w:t>
            </w:r>
          </w:p>
          <w:p w:rsidR="00D95703" w:rsidRDefault="009A735B" w:rsidP="009A735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A735B">
              <w:rPr>
                <w:rFonts w:ascii="Arial" w:eastAsia="Arial" w:hAnsi="Arial" w:cs="Arial"/>
                <w:color w:val="363636"/>
                <w:sz w:val="20"/>
                <w:szCs w:val="20"/>
              </w:rPr>
              <w:t>Who can you talk to if you feel worried or uncomfortable about something?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27FC8" w:rsidRDefault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0662D3A">
              <w:rPr>
                <w:rFonts w:ascii="Arial" w:eastAsia="Arial" w:hAnsi="Arial" w:cs="Arial"/>
                <w:color w:val="363636"/>
                <w:sz w:val="20"/>
                <w:szCs w:val="20"/>
              </w:rPr>
              <w:t>ow in relation to worries and asking for help.</w:t>
            </w:r>
          </w:p>
          <w:p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3D6BD0" w:rsidRDefault="00E26565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1F38B0C" wp14:editId="772A03ED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-635</wp:posOffset>
                  </wp:positionV>
                  <wp:extent cx="1390650" cy="925830"/>
                  <wp:effectExtent l="0" t="0" r="0" b="7620"/>
                  <wp:wrapSquare wrapText="bothSides"/>
                  <wp:docPr id="15" name="Picture 15" descr="Resources: NHS People &amp;#39;supporting our people&amp;#39; | Nursing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s: NHS People &amp;#39;supporting our people&amp;#39; | Nursing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BD0" w:rsidRDefault="003D6BD0"/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t xml:space="preserve">      </w:t>
            </w:r>
          </w:p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3D6BD0" w:rsidRPr="006046D6" w:rsidRDefault="00AD1C2B">
            <w:pPr>
              <w:rPr>
                <w:rFonts w:ascii="Arial" w:eastAsia="Arial" w:hAnsi="Arial" w:cs="Arial"/>
                <w:color w:val="1155C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E5A0A0" wp14:editId="014FD865">
                      <wp:extent cx="304800" cy="304800"/>
                      <wp:effectExtent l="0" t="0" r="0" b="0"/>
                      <wp:docPr id="6" name="AutoShape 2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HhLtrkCAADE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  <w:p w:rsidR="00D95703" w:rsidRDefault="00D9570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B91047" w:rsidRDefault="00B91047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D114B6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0E6C915" wp14:editId="70BD0391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33655</wp:posOffset>
                  </wp:positionV>
                  <wp:extent cx="1447800" cy="1587500"/>
                  <wp:effectExtent l="0" t="0" r="0" b="0"/>
                  <wp:wrapSquare wrapText="bothSides"/>
                  <wp:docPr id="1" name="Picture 1" descr="https://images-na.ssl-images-amazon.com/images/I/516rKGuKqSL._SX45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6rKGuKqSL._SX45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5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3D472C" wp14:editId="0FE07147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121920</wp:posOffset>
                      </wp:positionV>
                      <wp:extent cx="1190625" cy="35242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6565" w:rsidRDefault="00D114B6" w:rsidP="00E26565">
                                  <w:pPr>
                                    <w:rPr>
                                      <w:rFonts w:ascii="Arial" w:eastAsia="Arial" w:hAnsi="Arial" w:cs="Arial"/>
                                      <w:color w:val="1155C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s://www.amazon.co.uk/Rubys-Worry-Tom-Percival/dp/1408892154/ref=asc_df_1408892154/?tag=googshopuk-21&amp;linkCode=df0&amp;hvadid=310977284312&amp;hvpos=&amp;hvnetw=g&amp;hvrand=8561341009956458484&amp;hvpone=&amp;hvptwo=&amp;hvqmt=&amp;hvdev=c&amp;hvdvcmdl=&amp;hvlocint=&amp;hvlocphy=904</w:instrText>
                                  </w:r>
                                  <w:r>
                                    <w:instrText xml:space="preserve">5815&amp;hvtargid=pla-527005328838&amp;psc=1&amp;th=1&amp;psc=1" </w:instrText>
                                  </w:r>
                                  <w:r>
                                    <w:fldChar w:fldCharType="separate"/>
                                  </w:r>
                                  <w:r w:rsidR="00E26565" w:rsidRPr="00E26565">
                                    <w:rPr>
                                      <w:rStyle w:val="Hyperlink"/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Ruby's Worry</w:t>
                                  </w:r>
                                  <w:r>
                                    <w:rPr>
                                      <w:rStyle w:val="Hyperlink"/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  <w:p w:rsidR="00E26565" w:rsidRDefault="00E265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09.2pt;margin-top:9.6pt;width:93.7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" fillcolor="white [3201]" stroked="f" strokeweight=".5pt">
                      <v:textbox>
                        <w:txbxContent>
                          <w:p w:rsidR="00E26565" w:rsidRDefault="00E26565" w:rsidP="00E26565">
                            <w:pPr>
                              <w:rPr>
                                <w:rFonts w:ascii="Arial" w:eastAsia="Arial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0" w:history="1">
                              <w:r w:rsidRPr="00E26565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Ruby's Worry</w:t>
                              </w:r>
                            </w:hyperlink>
                          </w:p>
                          <w:p w:rsidR="00E26565" w:rsidRDefault="00E26565"/>
                        </w:txbxContent>
                      </v:textbox>
                    </v:shape>
                  </w:pict>
                </mc:Fallback>
              </mc:AlternateContent>
            </w:r>
            <w:r w:rsidR="00E265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06678CD" wp14:editId="6635194D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-1456690</wp:posOffset>
                  </wp:positionV>
                  <wp:extent cx="1196340" cy="1531620"/>
                  <wp:effectExtent l="0" t="0" r="3810" b="0"/>
                  <wp:wrapSquare wrapText="bothSides"/>
                  <wp:docPr id="12" name="Picture 12" descr="https://images-na.ssl-images-amazon.com/images/I/51ubv8amuDS._SX38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na.ssl-images-amazon.com/images/I/51ubv8amuDS._SX38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565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188E18" wp14:editId="2F0FF082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-1404620</wp:posOffset>
                  </wp:positionV>
                  <wp:extent cx="1057275" cy="1343025"/>
                  <wp:effectExtent l="0" t="0" r="9525" b="9525"/>
                  <wp:wrapSquare wrapText="bothSides"/>
                  <wp:docPr id="13" name="Picture 13" descr="https://images-na.ssl-images-amazon.com/images/I/4102ZwNYTtL._SX39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4102ZwNYTtL._SX39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6E0C" w:rsidRDefault="00E26565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8A7123" wp14:editId="0723114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64770</wp:posOffset>
                      </wp:positionV>
                      <wp:extent cx="1695450" cy="285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2D3A" w:rsidRPr="00662D3A" w:rsidRDefault="00D114B6" w:rsidP="00662D3A">
                                  <w:pPr>
                                    <w:rPr>
                                      <w:rFonts w:ascii="Arial" w:eastAsia="Arial" w:hAnsi="Arial" w:cs="Arial"/>
                                      <w:color w:val="1155C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662D3A" w:rsidRPr="00662D3A">
                                      <w:rPr>
                                        <w:rStyle w:val="Hyperlink"/>
                                        <w:rFonts w:ascii="Arial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t>The Huge Bag of Worries</w:t>
                                    </w:r>
                                  </w:hyperlink>
                                </w:p>
                                <w:p w:rsidR="00662D3A" w:rsidRDefault="00662D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.65pt;margin-top:5.1pt;width:133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" fillcolor="white [3201]" stroked="f" strokeweight=".5pt">
                      <v:textbox>
                        <w:txbxContent>
                          <w:p w:rsidR="00662D3A" w:rsidRPr="00662D3A" w:rsidRDefault="00662D3A" w:rsidP="00662D3A">
                            <w:pPr>
                              <w:rPr>
                                <w:rFonts w:ascii="Arial" w:eastAsia="Arial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4" w:history="1">
                              <w:r w:rsidRPr="00662D3A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>The Huge Bag of Worries</w:t>
                              </w:r>
                            </w:hyperlink>
                          </w:p>
                          <w:p w:rsidR="00662D3A" w:rsidRDefault="00662D3A"/>
                        </w:txbxContent>
                      </v:textbox>
                    </v:shape>
                  </w:pict>
                </mc:Fallback>
              </mc:AlternateContent>
            </w: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E26565" w:rsidRDefault="00E26565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E26565" w:rsidRDefault="00E26565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E26565" w:rsidRDefault="00E26565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B91047" w:rsidRDefault="00B91047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B91047" w:rsidRDefault="00D114B6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039B79" wp14:editId="4D703D3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35560</wp:posOffset>
                      </wp:positionV>
                      <wp:extent cx="1219200" cy="3333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4B6" w:rsidRDefault="00D114B6" w:rsidP="00D114B6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  <w:hyperlink r:id="rId15" w:history="1">
                                    <w:r w:rsidRPr="00D114B6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 xml:space="preserve">The </w:t>
                                    </w:r>
                                    <w:proofErr w:type="spellStart"/>
                                    <w:r w:rsidRPr="00D114B6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Worrysaurus</w:t>
                                    </w:r>
                                    <w:proofErr w:type="spellEnd"/>
                                  </w:hyperlink>
                                </w:p>
                                <w:p w:rsidR="00D114B6" w:rsidRDefault="00D114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46.5pt;margin-top:2.8pt;width:96pt;height:2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" fillcolor="white [3201]" strokeweight=".5pt">
                      <v:textbox>
                        <w:txbxContent>
                          <w:p w:rsidR="00D114B6" w:rsidRDefault="00D114B6" w:rsidP="00D114B6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D114B6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proofErr w:type="spellStart"/>
                              <w:r w:rsidRPr="00D114B6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Worrysaurus</w:t>
                              </w:r>
                              <w:proofErr w:type="spellEnd"/>
                            </w:hyperlink>
                          </w:p>
                          <w:p w:rsidR="00D114B6" w:rsidRDefault="00D114B6"/>
                        </w:txbxContent>
                      </v:textbox>
                    </v:shape>
                  </w:pict>
                </mc:Fallback>
              </mc:AlternateContent>
            </w:r>
          </w:p>
          <w:p w:rsidR="00B91047" w:rsidRDefault="00D114B6" w:rsidP="00B91047">
            <w:pPr>
              <w:tabs>
                <w:tab w:val="left" w:pos="1770"/>
              </w:tabs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7598D4E" wp14:editId="718EC6FE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-897890</wp:posOffset>
                  </wp:positionV>
                  <wp:extent cx="1847215" cy="1038225"/>
                  <wp:effectExtent l="0" t="0" r="635" b="9525"/>
                  <wp:wrapSquare wrapText="bothSides"/>
                  <wp:docPr id="17" name="Picture 17" descr="Members raise thousands for young peoples&amp;#39; mental health | Property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bers raise thousands for young peoples&amp;#39; mental health | Property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205"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75006D" wp14:editId="5C9E1CB4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-1652905</wp:posOffset>
                      </wp:positionV>
                      <wp:extent cx="504825" cy="352425"/>
                      <wp:effectExtent l="0" t="0" r="952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6565" w:rsidRDefault="00D114B6" w:rsidP="00E26565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r w:rsidR="00E26565" w:rsidRPr="00E26565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NHS</w:t>
                                    </w:r>
                                  </w:hyperlink>
                                </w:p>
                                <w:p w:rsidR="00E26565" w:rsidRDefault="00E265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29" type="#_x0000_t202" style="position:absolute;margin-left:193.5pt;margin-top:-130.15pt;width:39.7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" fillcolor="white [3201]" stroked="f" strokeweight=".5pt">
                      <v:textbox>
                        <w:txbxContent>
                          <w:p w:rsidR="00E26565" w:rsidRDefault="00D114B6" w:rsidP="00E26565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E26565" w:rsidRPr="00E26565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NHS</w:t>
                              </w:r>
                            </w:hyperlink>
                          </w:p>
                          <w:p w:rsidR="00E26565" w:rsidRDefault="00E26565"/>
                        </w:txbxContent>
                      </v:textbox>
                    </v:shape>
                  </w:pict>
                </mc:Fallback>
              </mc:AlternateContent>
            </w:r>
            <w:r w:rsidR="00B91047">
              <w:rPr>
                <w:rFonts w:ascii="Arial" w:eastAsia="Arial" w:hAnsi="Arial" w:cs="Arial"/>
                <w:color w:val="363636"/>
                <w:sz w:val="20"/>
                <w:szCs w:val="20"/>
              </w:rPr>
              <w:tab/>
            </w:r>
          </w:p>
          <w:p w:rsidR="00D114B6" w:rsidRDefault="00D114B6" w:rsidP="00B9104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D114B6" w:rsidP="00B9104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C00DB1" wp14:editId="3ADA1325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-230505</wp:posOffset>
                      </wp:positionV>
                      <wp:extent cx="1019175" cy="304800"/>
                      <wp:effectExtent l="0" t="0" r="952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047" w:rsidRDefault="00D114B6">
                                  <w:hyperlink r:id="rId20" w:history="1">
                                    <w:r w:rsidR="00B91047" w:rsidRPr="00B91047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Young Minds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" o:spid="_x0000_s1030" type="#_x0000_t202" style="position:absolute;margin-left:288.75pt;margin-top:-18.15pt;width:80.2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" fillcolor="white [3201]" stroked="f" strokeweight=".5pt">
                      <v:textbox>
                        <w:txbxContent>
                          <w:p w:rsidR="00B91047" w:rsidRDefault="00D114B6">
                            <w:hyperlink r:id="rId21" w:history="1">
                              <w:r w:rsidR="00B91047" w:rsidRPr="00B91047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Young Minds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E0C">
              <w:rPr>
                <w:rFonts w:ascii="Arial" w:eastAsia="Arial" w:hAnsi="Arial" w:cs="Arial"/>
                <w:noProof/>
                <w:color w:val="1155CC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D5618" wp14:editId="0F7CC6E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-1681480</wp:posOffset>
                      </wp:positionV>
                      <wp:extent cx="1724025" cy="34290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6D6" w:rsidRDefault="00604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30" type="#_x0000_t202" style="position:absolute;margin-left:1.5pt;margin-top:-132.4pt;width:135.7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" fillcolor="white [3201]" stroked="f" strokeweight=".5pt">
                      <v:textbox>
                        <w:txbxContent>
                          <w:p w:rsidR="006046D6" w:rsidRDefault="006046D6"/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EF055C" w:rsidRDefault="00EF055C" w:rsidP="00E26565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23E"/>
    <w:multiLevelType w:val="hybridMultilevel"/>
    <w:tmpl w:val="D9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1C6E0C"/>
    <w:rsid w:val="00392D88"/>
    <w:rsid w:val="003D1959"/>
    <w:rsid w:val="003D6BD0"/>
    <w:rsid w:val="003F097B"/>
    <w:rsid w:val="006046D6"/>
    <w:rsid w:val="00662D3A"/>
    <w:rsid w:val="006C3205"/>
    <w:rsid w:val="009A735B"/>
    <w:rsid w:val="009E2AE8"/>
    <w:rsid w:val="00AD1C2B"/>
    <w:rsid w:val="00B91047"/>
    <w:rsid w:val="00BB1AC6"/>
    <w:rsid w:val="00D114B6"/>
    <w:rsid w:val="00D95703"/>
    <w:rsid w:val="00E26565"/>
    <w:rsid w:val="00E27FC8"/>
    <w:rsid w:val="00E86F0C"/>
    <w:rsid w:val="00ED0FCB"/>
    <w:rsid w:val="00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azon.ca/Huge-Bag-Worries-Virginia-Ironside/dp/0340903171" TargetMode="External"/><Relationship Id="rId18" Type="http://schemas.openxmlformats.org/officeDocument/2006/relationships/hyperlink" Target="https://www.nhs.uk/mental-health/children-and-young-adults/advice-for-par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ngminds.org.uk/paren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amazon.co.uk/Worrysaurus-Rachel-Bright/dp/1408356120/ref=pd_sbs_2/258-5724377-2575329?pd_rd_w=b32qn&amp;pf_rd_p=390b63b9-4f0e-42bf-aa19-3652ce25d863&amp;pf_rd_r=N5100STX787WYT4KDY6V&amp;pd_rd_r=09bc3aaf-476f-4243-902b-15d80643ea4b&amp;pd_rd_wg=GWC8p&amp;pd_rd_i=1408356120&amp;psc=1" TargetMode="External"/><Relationship Id="rId20" Type="http://schemas.openxmlformats.org/officeDocument/2006/relationships/hyperlink" Target="https://www.youngminds.org.uk/par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www.amazon.co.uk/Worrysaurus-Rachel-Bright/dp/1408356120/ref=pd_sbs_2/258-5724377-2575329?pd_rd_w=b32qn&amp;pf_rd_p=390b63b9-4f0e-42bf-aa19-3652ce25d863&amp;pf_rd_r=N5100STX787WYT4KDY6V&amp;pd_rd_r=09bc3aaf-476f-4243-902b-15d80643ea4b&amp;pd_rd_wg=GWC8p&amp;pd_rd_i=1408356120&amp;psc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azon.co.uk/Rubys-Worry-Tom-Percival/dp/1408892154/ref=asc_df_1408892154/?tag=googshopuk-21&amp;linkCode=df0&amp;hvadid=310977284312&amp;hvpos=&amp;hvnetw=g&amp;hvrand=8561341009956458484&amp;hvpone=&amp;hvptwo=&amp;hvqmt=&amp;hvdev=c&amp;hvdvcmdl=&amp;hvlocint=&amp;hvlocphy=9045815&amp;hvtargid=pla-527005328838&amp;psc=1&amp;th=1&amp;psc=1" TargetMode="External"/><Relationship Id="rId19" Type="http://schemas.openxmlformats.org/officeDocument/2006/relationships/hyperlink" Target="https://www.nhs.uk/mental-health/children-and-young-adults/advice-for-paren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amazon.ca/Huge-Bag-Worries-Virginia-Ironside/dp/03409031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16</cp:revision>
  <dcterms:created xsi:type="dcterms:W3CDTF">2022-01-24T12:05:00Z</dcterms:created>
  <dcterms:modified xsi:type="dcterms:W3CDTF">2022-01-27T12:19:00Z</dcterms:modified>
</cp:coreProperties>
</file>