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2FA1" w:rsidRDefault="001D7AC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ge">
                  <wp:posOffset>1263650</wp:posOffset>
                </wp:positionV>
                <wp:extent cx="5543550" cy="908050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4355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090A" w:rsidRPr="00204FB9" w:rsidRDefault="001E6290" w:rsidP="007D090A">
                            <w:pPr>
                              <w:jc w:val="center"/>
                              <w:rPr>
                                <w:rFonts w:ascii="SF Cartoonist Hand" w:hAnsi="SF Cartoonist Han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F Cartoonist Hand" w:hAnsi="SF Cartoonist Hand"/>
                                <w:sz w:val="40"/>
                                <w:szCs w:val="40"/>
                              </w:rPr>
                              <w:t>I can add voice sounds to enhance an animated story.</w:t>
                            </w:r>
                          </w:p>
                          <w:p w:rsidR="008C2611" w:rsidRPr="00204FB9" w:rsidRDefault="008C2611" w:rsidP="008C2611">
                            <w:pPr>
                              <w:jc w:val="center"/>
                              <w:rPr>
                                <w:rFonts w:ascii="SF Cartoonist Hand" w:hAnsi="SF Cartoonist Han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35pt;margin-top:99.5pt;width:436.5pt;height:71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" filled="f" stroked="f">
                <v:path arrowok="t"/>
                <v:textbox style="mso-fit-shape-to-text:t">
                  <w:txbxContent>
                    <w:p w:rsidR="007D090A" w:rsidRPr="00204FB9" w:rsidRDefault="001E6290" w:rsidP="007D090A">
                      <w:pPr>
                        <w:jc w:val="center"/>
                        <w:rPr>
                          <w:rFonts w:ascii="SF Cartoonist Hand" w:hAnsi="SF Cartoonist Hand"/>
                          <w:sz w:val="40"/>
                          <w:szCs w:val="40"/>
                        </w:rPr>
                      </w:pPr>
                      <w:r>
                        <w:rPr>
                          <w:rFonts w:ascii="SF Cartoonist Hand" w:hAnsi="SF Cartoonist Hand"/>
                          <w:sz w:val="40"/>
                          <w:szCs w:val="40"/>
                        </w:rPr>
                        <w:t>I can add voice sounds to enhance an animated story.</w:t>
                      </w:r>
                    </w:p>
                    <w:p w:rsidR="008C2611" w:rsidRPr="00204FB9" w:rsidRDefault="008C2611" w:rsidP="008C2611">
                      <w:pPr>
                        <w:jc w:val="center"/>
                        <w:rPr>
                          <w:rFonts w:ascii="SF Cartoonist Hand" w:hAnsi="SF Cartoonist Hand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8C2611" w:rsidRDefault="001D7AC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-904240</wp:posOffset>
            </wp:positionH>
            <wp:positionV relativeFrom="margin">
              <wp:posOffset>-904875</wp:posOffset>
            </wp:positionV>
            <wp:extent cx="7541260" cy="10668000"/>
            <wp:effectExtent l="0" t="0" r="0" b="0"/>
            <wp:wrapNone/>
            <wp:docPr id="3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6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1007745</wp:posOffset>
                </wp:positionH>
                <wp:positionV relativeFrom="page">
                  <wp:posOffset>1263650</wp:posOffset>
                </wp:positionV>
                <wp:extent cx="5543550" cy="908050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4355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290" w:rsidRPr="00204FB9" w:rsidRDefault="001E6290" w:rsidP="007D090A">
                            <w:pPr>
                              <w:jc w:val="center"/>
                              <w:rPr>
                                <w:rFonts w:ascii="SF Cartoonist Hand" w:hAnsi="SF Cartoonist Han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F Cartoonist Hand" w:hAnsi="SF Cartoonist Hand"/>
                                <w:sz w:val="40"/>
                                <w:szCs w:val="40"/>
                              </w:rPr>
                              <w:t>I can add voice sounds to enhance an animated story.</w:t>
                            </w:r>
                          </w:p>
                          <w:p w:rsidR="001E6290" w:rsidRPr="00204FB9" w:rsidRDefault="001E6290" w:rsidP="008C2611">
                            <w:pPr>
                              <w:jc w:val="center"/>
                              <w:rPr>
                                <w:rFonts w:ascii="SF Cartoonist Hand" w:hAnsi="SF Cartoonist Hand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9.35pt;margin-top:99.5pt;width:436.5pt;height:7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" filled="f" stroked="f">
                <v:path arrowok="t"/>
                <v:textbox style="mso-fit-shape-to-text:t">
                  <w:txbxContent>
                    <w:p w:rsidR="001E6290" w:rsidRPr="00204FB9" w:rsidRDefault="001E6290" w:rsidP="007D090A">
                      <w:pPr>
                        <w:jc w:val="center"/>
                        <w:rPr>
                          <w:rFonts w:ascii="SF Cartoonist Hand" w:hAnsi="SF Cartoonist Hand"/>
                          <w:sz w:val="40"/>
                          <w:szCs w:val="40"/>
                        </w:rPr>
                      </w:pPr>
                      <w:r>
                        <w:rPr>
                          <w:rFonts w:ascii="SF Cartoonist Hand" w:hAnsi="SF Cartoonist Hand"/>
                          <w:sz w:val="40"/>
                          <w:szCs w:val="40"/>
                        </w:rPr>
                        <w:t>I can add voice sounds to enhance an animated story.</w:t>
                      </w:r>
                    </w:p>
                    <w:p w:rsidR="001E6290" w:rsidRPr="00204FB9" w:rsidRDefault="001E6290" w:rsidP="008C2611">
                      <w:pPr>
                        <w:jc w:val="center"/>
                        <w:rPr>
                          <w:rFonts w:ascii="SF Cartoonist Hand" w:hAnsi="SF Cartoonist Hand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8C2611" w:rsidRDefault="008C2611"/>
    <w:p w:rsidR="008C2611" w:rsidRDefault="008C2611"/>
    <w:p w:rsidR="008C2611" w:rsidRDefault="008C2611"/>
    <w:p w:rsidR="008C2611" w:rsidRDefault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Pr="008C2611" w:rsidRDefault="008C2611" w:rsidP="008C2611"/>
    <w:p w:rsidR="008C2611" w:rsidRDefault="008C2611" w:rsidP="001E6290">
      <w:pPr>
        <w:jc w:val="right"/>
      </w:pPr>
    </w:p>
    <w:p w:rsidR="001E6290" w:rsidRDefault="001E6290" w:rsidP="001E6290">
      <w:pPr>
        <w:jc w:val="right"/>
      </w:pPr>
    </w:p>
    <w:p w:rsidR="001E6290" w:rsidRDefault="001E6290" w:rsidP="001E6290">
      <w:pPr>
        <w:jc w:val="right"/>
      </w:pPr>
    </w:p>
    <w:p w:rsidR="001E6290" w:rsidRDefault="001E6290" w:rsidP="00424153"/>
    <w:sectPr w:rsidR="001E629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710C7" w:rsidRDefault="00C710C7" w:rsidP="008C2611">
      <w:pPr>
        <w:spacing w:after="0" w:line="240" w:lineRule="auto"/>
      </w:pPr>
      <w:r>
        <w:separator/>
      </w:r>
    </w:p>
  </w:endnote>
  <w:endnote w:type="continuationSeparator" w:id="0">
    <w:p w:rsidR="00C710C7" w:rsidRDefault="00C710C7" w:rsidP="008C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F Cartoonist Hand">
    <w:altName w:val="Calibri"/>
    <w:charset w:val="00"/>
    <w:family w:val="auto"/>
    <w:pitch w:val="variable"/>
    <w:sig w:usb0="8000002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2611" w:rsidRDefault="008C2611">
    <w:pPr>
      <w:pStyle w:val="Footer"/>
    </w:pPr>
  </w:p>
  <w:p w:rsidR="008C2611" w:rsidRDefault="008C2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710C7" w:rsidRDefault="00C710C7" w:rsidP="008C2611">
      <w:pPr>
        <w:spacing w:after="0" w:line="240" w:lineRule="auto"/>
      </w:pPr>
      <w:r>
        <w:separator/>
      </w:r>
    </w:p>
  </w:footnote>
  <w:footnote w:type="continuationSeparator" w:id="0">
    <w:p w:rsidR="00C710C7" w:rsidRDefault="00C710C7" w:rsidP="008C26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11"/>
    <w:rsid w:val="00053CC7"/>
    <w:rsid w:val="000906A2"/>
    <w:rsid w:val="001C2CC7"/>
    <w:rsid w:val="001D7AC9"/>
    <w:rsid w:val="001E6290"/>
    <w:rsid w:val="00424153"/>
    <w:rsid w:val="00462FA1"/>
    <w:rsid w:val="005D06C0"/>
    <w:rsid w:val="007D090A"/>
    <w:rsid w:val="008C2611"/>
    <w:rsid w:val="00900EE1"/>
    <w:rsid w:val="00B03046"/>
    <w:rsid w:val="00B77BCE"/>
    <w:rsid w:val="00B93CD2"/>
    <w:rsid w:val="00C710C7"/>
    <w:rsid w:val="00D93BB8"/>
    <w:rsid w:val="00EB40F7"/>
    <w:rsid w:val="00ED79BA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A07B0-7B05-4921-ADCB-938A49FA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611"/>
  </w:style>
  <w:style w:type="paragraph" w:styleId="Footer">
    <w:name w:val="footer"/>
    <w:basedOn w:val="Normal"/>
    <w:link w:val="FooterChar"/>
    <w:uiPriority w:val="99"/>
    <w:unhideWhenUsed/>
    <w:rsid w:val="008C26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Seaton</dc:creator>
  <cp:keywords/>
  <dc:description/>
  <cp:lastModifiedBy>Jules Dawson</cp:lastModifiedBy>
  <cp:revision>3</cp:revision>
  <dcterms:created xsi:type="dcterms:W3CDTF">2020-10-01T10:15:00Z</dcterms:created>
  <dcterms:modified xsi:type="dcterms:W3CDTF">2020-10-01T10:15:00Z</dcterms:modified>
</cp:coreProperties>
</file>